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4CF594B2" w:rsidR="00CB4A71" w:rsidRDefault="00EC5032" w:rsidP="00CB4A71">
      <w:r>
        <w:t>Klasa: 112-03/2</w:t>
      </w:r>
      <w:r w:rsidR="004E5BC5">
        <w:t>5</w:t>
      </w:r>
      <w:r w:rsidR="00CB4A71">
        <w:t>-01/</w:t>
      </w:r>
      <w:r w:rsidR="000F01FB">
        <w:t>49</w:t>
      </w:r>
    </w:p>
    <w:p w14:paraId="7332B323" w14:textId="24D7A999" w:rsidR="00CB4A71" w:rsidRDefault="00CB4A71" w:rsidP="00CB4A71">
      <w:r>
        <w:t>Urbroj: 2181-</w:t>
      </w:r>
      <w:r w:rsidR="00EC5032">
        <w:t>1-267-2</w:t>
      </w:r>
      <w:r w:rsidR="004E5BC5">
        <w:t>5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20A0BFBA" w:rsidR="00CB4A71" w:rsidRDefault="00EB530D" w:rsidP="00CB4A71">
      <w:r>
        <w:t xml:space="preserve">Split, </w:t>
      </w:r>
      <w:r w:rsidR="005D3660">
        <w:t>03</w:t>
      </w:r>
      <w:r>
        <w:t>.</w:t>
      </w:r>
      <w:r w:rsidR="005D3660">
        <w:t>04</w:t>
      </w:r>
      <w:r>
        <w:t>.202</w:t>
      </w:r>
      <w:r w:rsidR="005D3660">
        <w:t>5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1DFB9A05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i </w:t>
      </w:r>
      <w:r w:rsidRPr="00CB4A71">
        <w:rPr>
          <w:b/>
        </w:rPr>
        <w:t xml:space="preserve">nezasnivanju radnog odnosa </w:t>
      </w:r>
    </w:p>
    <w:p w14:paraId="5850836A" w14:textId="77777777" w:rsidR="00CB4A71" w:rsidRPr="00CB4A71" w:rsidRDefault="00CB4A71" w:rsidP="00CB4A71">
      <w:pPr>
        <w:jc w:val="center"/>
        <w:rPr>
          <w:b/>
        </w:rPr>
      </w:pP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6760343F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062F3E">
        <w:rPr>
          <w:sz w:val="24"/>
        </w:rPr>
        <w:t xml:space="preserve">učitelja </w:t>
      </w:r>
      <w:r w:rsidR="009B5153">
        <w:rPr>
          <w:sz w:val="24"/>
        </w:rPr>
        <w:t>matematike na</w:t>
      </w:r>
      <w:r w:rsidR="00062F3E">
        <w:rPr>
          <w:sz w:val="24"/>
        </w:rPr>
        <w:t xml:space="preserve"> nepuno određeno radno vrijeme (</w:t>
      </w:r>
      <w:r w:rsidR="009B5153">
        <w:rPr>
          <w:sz w:val="24"/>
        </w:rPr>
        <w:t>20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062F3E">
        <w:rPr>
          <w:sz w:val="24"/>
        </w:rPr>
        <w:t>1</w:t>
      </w:r>
      <w:r w:rsidR="00F9640B">
        <w:rPr>
          <w:sz w:val="24"/>
        </w:rPr>
        <w:t>4</w:t>
      </w:r>
      <w:r w:rsidR="00062F3E">
        <w:rPr>
          <w:sz w:val="24"/>
        </w:rPr>
        <w:t xml:space="preserve">. </w:t>
      </w:r>
      <w:r w:rsidR="00CE6703">
        <w:rPr>
          <w:sz w:val="24"/>
        </w:rPr>
        <w:t>03</w:t>
      </w:r>
      <w:r w:rsidR="00062F3E">
        <w:rPr>
          <w:sz w:val="24"/>
        </w:rPr>
        <w:t>. 202</w:t>
      </w:r>
      <w:r w:rsidR="00CE6703">
        <w:rPr>
          <w:sz w:val="24"/>
        </w:rPr>
        <w:t>5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1521E517" w:rsidR="0036620C" w:rsidRPr="00C56571" w:rsidRDefault="00CB4A71" w:rsidP="0036620C">
      <w:r w:rsidRPr="00CB4A71">
        <w:t xml:space="preserve">Natječaj za radno mjesto </w:t>
      </w:r>
      <w:r w:rsidR="00062F3E">
        <w:t xml:space="preserve">učitelja </w:t>
      </w:r>
      <w:r w:rsidR="009B5153">
        <w:t>matematike</w:t>
      </w:r>
      <w:r w:rsidR="00062F3E">
        <w:t xml:space="preserve"> na nepuno određeno radno vrijeme (</w:t>
      </w:r>
      <w:r w:rsidR="009B5153">
        <w:t>20</w:t>
      </w:r>
      <w:r w:rsidR="00062F3E">
        <w:t>/40 sati tjedno)</w:t>
      </w:r>
      <w:r w:rsidR="00BC06D2">
        <w:t xml:space="preserve"> </w:t>
      </w:r>
      <w:r w:rsidRPr="00CB4A71">
        <w:t xml:space="preserve">objavljen je  dana </w:t>
      </w:r>
      <w:r w:rsidR="00062F3E">
        <w:t>1</w:t>
      </w:r>
      <w:r w:rsidR="00F9640B">
        <w:t>4</w:t>
      </w:r>
      <w:r w:rsidR="00062F3E">
        <w:t xml:space="preserve">. </w:t>
      </w:r>
      <w:r w:rsidR="00CE6703">
        <w:t>03</w:t>
      </w:r>
      <w:r w:rsidR="00062F3E">
        <w:t>. 202</w:t>
      </w:r>
      <w:r w:rsidR="00CE6703">
        <w:t>5</w:t>
      </w:r>
      <w:r w:rsidR="00062F3E">
        <w:t xml:space="preserve">.g. </w:t>
      </w:r>
      <w:r w:rsidRPr="00CB4A71">
        <w:rPr>
          <w:color w:val="000000"/>
        </w:rPr>
        <w:t>na mrežnim stranicama i oglasnim pločama Hrvatskog zavoda za zapošljavanje te mrežnim stranicama i oglasnoj ploči</w:t>
      </w:r>
      <w:r w:rsidR="00062F3E" w:rsidRPr="00062F3E">
        <w:rPr>
          <w:lang w:val="pl-PL"/>
        </w:rPr>
        <w:t xml:space="preserve"> OŠ „Trstenik” Split</w:t>
      </w:r>
      <w:r w:rsidR="00062F3E">
        <w:rPr>
          <w:i/>
          <w:color w:val="00B0F0"/>
          <w:lang w:val="pl-PL"/>
        </w:rPr>
        <w:t xml:space="preserve"> </w:t>
      </w:r>
      <w:r w:rsidRPr="00CB4A71">
        <w:rPr>
          <w:color w:val="000000"/>
        </w:rPr>
        <w:t xml:space="preserve">. </w:t>
      </w:r>
      <w:r w:rsidR="0036620C">
        <w:rPr>
          <w:color w:val="000000"/>
        </w:rPr>
        <w:t xml:space="preserve">Budući se na natječaj nije javio kandidat koji ispunjava uvjete natječaja, </w:t>
      </w:r>
      <w:r w:rsidR="0036620C" w:rsidRPr="008A78F3">
        <w:t>radni odnos n</w:t>
      </w:r>
      <w:r w:rsidR="0036620C">
        <w:t>eće biti zasnovan, sve sukladno čl. 10. P</w:t>
      </w:r>
      <w:r w:rsidR="0036620C" w:rsidRPr="00C56571">
        <w:t>ravilnik</w:t>
      </w:r>
      <w:r w:rsidR="0036620C">
        <w:t xml:space="preserve">a </w:t>
      </w:r>
      <w:r w:rsidR="0036620C" w:rsidRPr="00C56571">
        <w:t>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CB4A71"/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uč.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62F3E"/>
    <w:rsid w:val="000F01FB"/>
    <w:rsid w:val="000F0855"/>
    <w:rsid w:val="000F3803"/>
    <w:rsid w:val="001B50A2"/>
    <w:rsid w:val="00251E3D"/>
    <w:rsid w:val="00305A04"/>
    <w:rsid w:val="0036620C"/>
    <w:rsid w:val="004342AF"/>
    <w:rsid w:val="00470E4A"/>
    <w:rsid w:val="004E5BC5"/>
    <w:rsid w:val="005D3660"/>
    <w:rsid w:val="005E1F60"/>
    <w:rsid w:val="005F2B0D"/>
    <w:rsid w:val="0062249A"/>
    <w:rsid w:val="009B5153"/>
    <w:rsid w:val="00AB4760"/>
    <w:rsid w:val="00BC06D2"/>
    <w:rsid w:val="00BF6907"/>
    <w:rsid w:val="00CB4A71"/>
    <w:rsid w:val="00CE6703"/>
    <w:rsid w:val="00D334B1"/>
    <w:rsid w:val="00DF6F7F"/>
    <w:rsid w:val="00EB530D"/>
    <w:rsid w:val="00EC5032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6</cp:revision>
  <cp:lastPrinted>2023-11-27T09:00:00Z</cp:lastPrinted>
  <dcterms:created xsi:type="dcterms:W3CDTF">2025-04-04T09:40:00Z</dcterms:created>
  <dcterms:modified xsi:type="dcterms:W3CDTF">2025-04-04T10:02:00Z</dcterms:modified>
</cp:coreProperties>
</file>